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01F" w:rsidRPr="000D2701" w:rsidRDefault="00B9601F" w:rsidP="00B9601F">
      <w:pPr>
        <w:pStyle w:val="10"/>
        <w:spacing w:line="560" w:lineRule="exact"/>
        <w:ind w:firstLineChars="0" w:firstLine="0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4"/>
          <w:szCs w:val="28"/>
        </w:rPr>
      </w:pPr>
      <w:r w:rsidRPr="000D2701"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  <w:szCs w:val="28"/>
        </w:rPr>
        <w:t>附件一：</w:t>
      </w:r>
    </w:p>
    <w:p w:rsidR="00B9601F" w:rsidRPr="000D2701" w:rsidRDefault="00B9601F" w:rsidP="00B9601F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8"/>
        </w:rPr>
      </w:pPr>
    </w:p>
    <w:p w:rsidR="00B9601F" w:rsidRPr="000D2701" w:rsidRDefault="00B9601F" w:rsidP="00B9601F">
      <w:pPr>
        <w:spacing w:line="560" w:lineRule="exact"/>
        <w:ind w:firstLineChars="196" w:firstLine="470"/>
        <w:jc w:val="center"/>
        <w:rPr>
          <w:rFonts w:asciiTheme="minorEastAsia" w:eastAsiaTheme="minorEastAsia" w:hAnsiTheme="minorEastAsia"/>
          <w:color w:val="333333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4"/>
          <w:szCs w:val="28"/>
        </w:rPr>
        <w:t>“</w:t>
      </w:r>
      <w:r w:rsidRPr="000D2701">
        <w:rPr>
          <w:rFonts w:asciiTheme="minorEastAsia" w:eastAsiaTheme="minorEastAsia" w:hAnsiTheme="minorEastAsia" w:hint="eastAsia"/>
          <w:color w:val="333333"/>
          <w:sz w:val="24"/>
          <w:szCs w:val="28"/>
        </w:rPr>
        <w:t>教育的未来——阅读重塑教育生态</w:t>
      </w:r>
      <w:r>
        <w:rPr>
          <w:rFonts w:asciiTheme="minorEastAsia" w:eastAsiaTheme="minorEastAsia" w:hAnsiTheme="minorEastAsia" w:hint="eastAsia"/>
          <w:color w:val="333333"/>
          <w:sz w:val="24"/>
          <w:szCs w:val="28"/>
        </w:rPr>
        <w:t>”</w:t>
      </w:r>
      <w:r w:rsidRPr="000D2701">
        <w:rPr>
          <w:rFonts w:asciiTheme="minorEastAsia" w:eastAsiaTheme="minorEastAsia" w:hAnsiTheme="minorEastAsia" w:hint="eastAsia"/>
          <w:color w:val="333333"/>
          <w:sz w:val="24"/>
          <w:szCs w:val="28"/>
        </w:rPr>
        <w:t>2017年教育论坛</w:t>
      </w:r>
    </w:p>
    <w:p w:rsidR="00B9601F" w:rsidRPr="000D2701" w:rsidRDefault="00B9601F" w:rsidP="00B9601F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8"/>
        </w:rPr>
      </w:pPr>
      <w:r w:rsidRPr="000D2701">
        <w:rPr>
          <w:rFonts w:asciiTheme="minorEastAsia" w:eastAsiaTheme="minorEastAsia" w:hAnsiTheme="minorEastAsia" w:hint="eastAsia"/>
          <w:b/>
          <w:sz w:val="24"/>
          <w:szCs w:val="28"/>
        </w:rPr>
        <w:t>参会回执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807"/>
        <w:gridCol w:w="1552"/>
        <w:gridCol w:w="2997"/>
      </w:tblGrid>
      <w:tr w:rsidR="00B9601F" w:rsidRPr="000D2701" w:rsidTr="00A4000F">
        <w:trPr>
          <w:trHeight w:val="485"/>
          <w:jc w:val="center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姓名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性别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B9601F" w:rsidRPr="000D2701" w:rsidTr="00A4000F">
        <w:trPr>
          <w:trHeight w:val="504"/>
          <w:jc w:val="center"/>
        </w:trPr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民族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年龄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B9601F" w:rsidRPr="000D2701" w:rsidTr="00A4000F">
        <w:trPr>
          <w:trHeight w:val="514"/>
          <w:jc w:val="center"/>
        </w:trPr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职务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B9601F" w:rsidRPr="000D2701" w:rsidTr="00A4000F">
        <w:trPr>
          <w:trHeight w:val="524"/>
          <w:jc w:val="center"/>
        </w:trPr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邮箱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B9601F" w:rsidRPr="000D2701" w:rsidTr="00A4000F">
        <w:trPr>
          <w:trHeight w:val="524"/>
          <w:jc w:val="center"/>
        </w:trPr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参会时间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（请在括号后划 √）</w:t>
            </w:r>
          </w:p>
        </w:tc>
        <w:tc>
          <w:tcPr>
            <w:tcW w:w="7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两天</w:t>
            </w:r>
            <w:r w:rsidRPr="000D2701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  <w:t>全部</w:t>
            </w: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参会 （   ）9日参会（   ）</w:t>
            </w:r>
            <w:r w:rsidRPr="000D2701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  <w:t>10</w:t>
            </w:r>
            <w:r w:rsidRPr="000D270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8"/>
              </w:rPr>
              <w:t>日参会（   ）</w:t>
            </w:r>
          </w:p>
          <w:p w:rsidR="00B9601F" w:rsidRPr="000D2701" w:rsidRDefault="00B9601F" w:rsidP="00A4000F">
            <w:pPr>
              <w:pStyle w:val="10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</w:tr>
    </w:tbl>
    <w:p w:rsidR="00B9601F" w:rsidRPr="000D2701" w:rsidRDefault="00B9601F" w:rsidP="00B9601F">
      <w:pPr>
        <w:spacing w:line="560" w:lineRule="exact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8"/>
        </w:rPr>
      </w:pPr>
    </w:p>
    <w:p w:rsidR="00B9601F" w:rsidRPr="000D2701" w:rsidRDefault="00B9601F" w:rsidP="00B9601F">
      <w:pPr>
        <w:spacing w:line="560" w:lineRule="exact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8"/>
        </w:rPr>
      </w:pPr>
      <w:r w:rsidRPr="000D2701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8"/>
        </w:rPr>
        <w:t>*请将回执于1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8"/>
        </w:rPr>
        <w:t>1</w:t>
      </w:r>
      <w:r w:rsidRPr="000D2701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8"/>
        </w:rPr>
        <w:t>月2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8"/>
        </w:rPr>
        <w:t>7</w:t>
      </w:r>
      <w:r w:rsidRPr="000D2701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8"/>
        </w:rPr>
        <w:t>日前发送邮箱：</w:t>
      </w:r>
      <w:r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  <w:szCs w:val="28"/>
        </w:rPr>
        <w:t>zxjjpxb</w:t>
      </w:r>
      <w:r w:rsidRPr="000D2701"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  <w:szCs w:val="28"/>
        </w:rPr>
        <w:t>@126.com</w:t>
      </w:r>
    </w:p>
    <w:p w:rsidR="00716D88" w:rsidRPr="00B9601F" w:rsidRDefault="00716D88">
      <w:bookmarkStart w:id="0" w:name="_GoBack"/>
      <w:bookmarkEnd w:id="0"/>
    </w:p>
    <w:sectPr w:rsidR="00716D88" w:rsidRPr="00B9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88" w:rsidRDefault="008E0288" w:rsidP="00B9601F">
      <w:r>
        <w:separator/>
      </w:r>
    </w:p>
  </w:endnote>
  <w:endnote w:type="continuationSeparator" w:id="0">
    <w:p w:rsidR="008E0288" w:rsidRDefault="008E0288" w:rsidP="00B9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88" w:rsidRDefault="008E0288" w:rsidP="00B9601F">
      <w:r>
        <w:separator/>
      </w:r>
    </w:p>
  </w:footnote>
  <w:footnote w:type="continuationSeparator" w:id="0">
    <w:p w:rsidR="008E0288" w:rsidRDefault="008E0288" w:rsidP="00B9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70"/>
    <w:rsid w:val="00186170"/>
    <w:rsid w:val="0068447C"/>
    <w:rsid w:val="00716D88"/>
    <w:rsid w:val="00806D93"/>
    <w:rsid w:val="008E0288"/>
    <w:rsid w:val="00B9601F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56F1A-DAA5-421A-BEB8-25189232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17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rsid w:val="0068447C"/>
    <w:tblPr/>
  </w:style>
  <w:style w:type="table" w:customStyle="1" w:styleId="3">
    <w:name w:val="样式3"/>
    <w:basedOn w:val="1"/>
    <w:uiPriority w:val="99"/>
    <w:rsid w:val="0068447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68447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列出段落1"/>
    <w:basedOn w:val="a"/>
    <w:uiPriority w:val="34"/>
    <w:qFormat/>
    <w:rsid w:val="00186170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B96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0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0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2</cp:revision>
  <dcterms:created xsi:type="dcterms:W3CDTF">2017-11-21T03:01:00Z</dcterms:created>
  <dcterms:modified xsi:type="dcterms:W3CDTF">2017-11-21T06:06:00Z</dcterms:modified>
</cp:coreProperties>
</file>